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8F" w:rsidRDefault="00DB4AEF" w:rsidP="0034388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厦门农村商业银行股份有限公司</w:t>
      </w:r>
    </w:p>
    <w:p w:rsidR="00643866" w:rsidRPr="00FE0C43" w:rsidRDefault="00DB4AEF" w:rsidP="0034388F">
      <w:pPr>
        <w:jc w:val="center"/>
        <w:rPr>
          <w:rFonts w:ascii="黑体" w:eastAsia="黑体" w:hAnsi="黑体"/>
          <w:sz w:val="32"/>
          <w:szCs w:val="32"/>
        </w:rPr>
      </w:pPr>
      <w:r w:rsidRPr="00FE0C43">
        <w:rPr>
          <w:rFonts w:ascii="黑体" w:eastAsia="黑体" w:hAnsi="黑体" w:hint="eastAsia"/>
          <w:sz w:val="32"/>
          <w:szCs w:val="32"/>
        </w:rPr>
        <w:t>关于</w:t>
      </w:r>
      <w:r w:rsidR="0034388F">
        <w:rPr>
          <w:rFonts w:ascii="黑体" w:eastAsia="黑体" w:hAnsi="黑体" w:hint="eastAsia"/>
          <w:sz w:val="32"/>
          <w:szCs w:val="32"/>
        </w:rPr>
        <w:t>湖里区华昌路</w:t>
      </w:r>
      <w:r w:rsidR="00C83E27">
        <w:rPr>
          <w:rFonts w:ascii="黑体" w:eastAsia="黑体" w:hAnsi="黑体" w:hint="eastAsia"/>
          <w:sz w:val="32"/>
          <w:szCs w:val="32"/>
        </w:rPr>
        <w:t>110号</w:t>
      </w:r>
      <w:r w:rsidR="0034388F">
        <w:rPr>
          <w:rFonts w:ascii="黑体" w:eastAsia="黑体" w:hAnsi="黑体" w:hint="eastAsia"/>
          <w:sz w:val="32"/>
          <w:szCs w:val="32"/>
        </w:rPr>
        <w:t>4套房产</w:t>
      </w:r>
      <w:r w:rsidRPr="00FE0C43">
        <w:rPr>
          <w:rFonts w:ascii="黑体" w:eastAsia="黑体" w:hAnsi="黑体" w:hint="eastAsia"/>
          <w:sz w:val="32"/>
          <w:szCs w:val="32"/>
        </w:rPr>
        <w:t>招租的公告</w:t>
      </w:r>
    </w:p>
    <w:p w:rsidR="00FE0C43" w:rsidRPr="00161222" w:rsidRDefault="00DB4AEF" w:rsidP="00DB4AEF">
      <w:pPr>
        <w:rPr>
          <w:rFonts w:ascii="仿宋" w:eastAsia="仿宋" w:hAnsi="仿宋"/>
          <w:sz w:val="11"/>
          <w:szCs w:val="11"/>
        </w:rPr>
      </w:pPr>
      <w:r w:rsidRPr="007F1D2A">
        <w:rPr>
          <w:rFonts w:ascii="仿宋" w:eastAsia="仿宋" w:hAnsi="仿宋" w:hint="eastAsia"/>
          <w:sz w:val="30"/>
          <w:szCs w:val="30"/>
        </w:rPr>
        <w:t xml:space="preserve">   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厦门农村商业银行股份有限公司（以下简称我行）拟对</w:t>
      </w:r>
      <w:r w:rsidR="0034388F" w:rsidRPr="003B74CE">
        <w:rPr>
          <w:rFonts w:ascii="仿宋" w:eastAsia="仿宋" w:hAnsi="仿宋" w:hint="eastAsia"/>
          <w:sz w:val="30"/>
          <w:szCs w:val="30"/>
        </w:rPr>
        <w:t>湖里区华昌路110号</w:t>
      </w:r>
      <w:r w:rsidR="001E09F5" w:rsidRPr="003B74CE">
        <w:rPr>
          <w:rFonts w:ascii="仿宋" w:eastAsia="仿宋" w:hAnsi="仿宋" w:hint="eastAsia"/>
          <w:sz w:val="30"/>
          <w:szCs w:val="30"/>
        </w:rPr>
        <w:t>1A、1B、2A、2B等</w:t>
      </w:r>
      <w:r w:rsidR="0034388F" w:rsidRPr="003B74CE">
        <w:rPr>
          <w:rFonts w:ascii="仿宋" w:eastAsia="仿宋" w:hAnsi="仿宋" w:hint="eastAsia"/>
          <w:sz w:val="30"/>
          <w:szCs w:val="30"/>
        </w:rPr>
        <w:t>4套房</w:t>
      </w:r>
      <w:proofErr w:type="gramStart"/>
      <w:r w:rsidR="0034388F" w:rsidRPr="003B74CE">
        <w:rPr>
          <w:rFonts w:ascii="仿宋" w:eastAsia="仿宋" w:hAnsi="仿宋" w:hint="eastAsia"/>
          <w:sz w:val="30"/>
          <w:szCs w:val="30"/>
        </w:rPr>
        <w:t>产</w:t>
      </w:r>
      <w:r w:rsidRPr="003B74CE">
        <w:rPr>
          <w:rFonts w:ascii="仿宋" w:eastAsia="仿宋" w:hAnsi="仿宋" w:hint="eastAsia"/>
          <w:sz w:val="30"/>
          <w:szCs w:val="30"/>
        </w:rPr>
        <w:t>进行</w:t>
      </w:r>
      <w:proofErr w:type="gramEnd"/>
      <w:r w:rsidR="007F1D2A" w:rsidRPr="003B74CE">
        <w:rPr>
          <w:rFonts w:ascii="仿宋" w:eastAsia="仿宋" w:hAnsi="仿宋" w:hint="eastAsia"/>
          <w:sz w:val="30"/>
          <w:szCs w:val="30"/>
        </w:rPr>
        <w:t>公开</w:t>
      </w:r>
      <w:r w:rsidRPr="003B74CE">
        <w:rPr>
          <w:rFonts w:ascii="仿宋" w:eastAsia="仿宋" w:hAnsi="仿宋" w:hint="eastAsia"/>
          <w:sz w:val="30"/>
          <w:szCs w:val="30"/>
        </w:rPr>
        <w:t>招租，具体事项公告如下：</w:t>
      </w:r>
    </w:p>
    <w:p w:rsidR="00DB4AEF" w:rsidRPr="003B74CE" w:rsidRDefault="00DB4AEF" w:rsidP="005255BF">
      <w:pPr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 xml:space="preserve">   一、拟出租房产基本情况</w:t>
      </w:r>
    </w:p>
    <w:p w:rsidR="00FE0C43" w:rsidRPr="003B74CE" w:rsidRDefault="00DB4AEF" w:rsidP="005255BF">
      <w:pPr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 xml:space="preserve">   </w:t>
      </w:r>
      <w:r w:rsidR="00FE0C43" w:rsidRPr="003B74CE">
        <w:rPr>
          <w:rFonts w:ascii="仿宋" w:eastAsia="仿宋" w:hAnsi="仿宋" w:hint="eastAsia"/>
          <w:sz w:val="30"/>
          <w:szCs w:val="30"/>
        </w:rPr>
        <w:t>（一）房产权属信息</w:t>
      </w:r>
    </w:p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80"/>
        <w:gridCol w:w="3280"/>
        <w:gridCol w:w="3100"/>
        <w:gridCol w:w="1300"/>
        <w:gridCol w:w="1080"/>
      </w:tblGrid>
      <w:tr w:rsidR="001E09F5" w:rsidRPr="001E09F5" w:rsidTr="001E09F5">
        <w:trPr>
          <w:trHeight w:val="8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房屋坐落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权属证</w:t>
            </w:r>
            <w:proofErr w:type="gramEnd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房产面积</w:t>
            </w: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（平方米）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用途</w:t>
            </w:r>
          </w:p>
        </w:tc>
      </w:tr>
      <w:tr w:rsidR="001E09F5" w:rsidRPr="001E09F5" w:rsidTr="001E09F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湖里区华昌路110号1A室</w:t>
            </w: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（现门牌号为101室）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未办理权属证书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</w:t>
            </w:r>
          </w:p>
        </w:tc>
      </w:tr>
      <w:tr w:rsidR="001E09F5" w:rsidRPr="001E09F5" w:rsidTr="001E09F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湖里区华昌路110号1B室</w:t>
            </w: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（现门牌号为102室）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未办理权属证书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</w:t>
            </w:r>
          </w:p>
        </w:tc>
      </w:tr>
      <w:tr w:rsidR="001E09F5" w:rsidRPr="001E09F5" w:rsidTr="001E09F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湖里区华昌路110号2A室</w:t>
            </w: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（现门牌号为201室）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厦国土房证</w:t>
            </w:r>
            <w:proofErr w:type="gramEnd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第01199888号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</w:t>
            </w:r>
          </w:p>
        </w:tc>
      </w:tr>
      <w:tr w:rsidR="001E09F5" w:rsidRPr="001E09F5" w:rsidTr="001E09F5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湖里区华昌路110号2B室</w:t>
            </w: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（现门牌号为202室）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厦国土房证</w:t>
            </w:r>
            <w:proofErr w:type="gramEnd"/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第01195528号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97.7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9F5" w:rsidRPr="001E09F5" w:rsidRDefault="001E09F5" w:rsidP="001C593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1E09F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住宅</w:t>
            </w:r>
          </w:p>
        </w:tc>
      </w:tr>
    </w:tbl>
    <w:p w:rsidR="00FE0C43" w:rsidRPr="003B74CE" w:rsidRDefault="00FE0C43" w:rsidP="005255BF">
      <w:pPr>
        <w:ind w:firstLine="646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以上信息具体以权属证书登记</w:t>
      </w:r>
      <w:r w:rsidR="005255BF">
        <w:rPr>
          <w:rFonts w:ascii="仿宋" w:eastAsia="仿宋" w:hAnsi="仿宋" w:hint="eastAsia"/>
          <w:sz w:val="30"/>
          <w:szCs w:val="30"/>
        </w:rPr>
        <w:t>信息</w:t>
      </w:r>
      <w:r w:rsidR="001E09F5" w:rsidRPr="003B74CE">
        <w:rPr>
          <w:rFonts w:ascii="仿宋" w:eastAsia="仿宋" w:hAnsi="仿宋" w:hint="eastAsia"/>
          <w:sz w:val="30"/>
          <w:szCs w:val="30"/>
        </w:rPr>
        <w:t>、房屋现状</w:t>
      </w:r>
      <w:r w:rsidRPr="003B74CE">
        <w:rPr>
          <w:rFonts w:ascii="仿宋" w:eastAsia="仿宋" w:hAnsi="仿宋" w:hint="eastAsia"/>
          <w:sz w:val="30"/>
          <w:szCs w:val="30"/>
        </w:rPr>
        <w:t>为准。</w:t>
      </w:r>
    </w:p>
    <w:p w:rsidR="00FE0C43" w:rsidRPr="003B74CE" w:rsidRDefault="00FE0C43" w:rsidP="005255BF">
      <w:pPr>
        <w:ind w:firstLine="646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（二）房产现状信息</w:t>
      </w:r>
    </w:p>
    <w:p w:rsidR="00B74EC7" w:rsidRDefault="001E09F5" w:rsidP="005255BF">
      <w:pPr>
        <w:ind w:firstLine="646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上述房产目前</w:t>
      </w:r>
      <w:r w:rsidR="009B1485">
        <w:rPr>
          <w:rFonts w:ascii="仿宋" w:eastAsia="仿宋" w:hAnsi="仿宋" w:hint="eastAsia"/>
          <w:sz w:val="30"/>
          <w:szCs w:val="30"/>
        </w:rPr>
        <w:t>合同已经终止（原承租人提前解约）</w:t>
      </w:r>
      <w:r w:rsidRPr="003B74CE">
        <w:rPr>
          <w:rFonts w:ascii="仿宋" w:eastAsia="仿宋" w:hAnsi="仿宋" w:hint="eastAsia"/>
          <w:sz w:val="30"/>
          <w:szCs w:val="30"/>
        </w:rPr>
        <w:t>。拟出租房产所处位置如下：</w:t>
      </w:r>
    </w:p>
    <w:p w:rsidR="001C5934" w:rsidRDefault="001C5934" w:rsidP="001C5934">
      <w:pPr>
        <w:ind w:firstLine="645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宋体" w:eastAsia="宋体" w:hAnsi="宋体" w:cs="宋体"/>
          <w:noProof/>
          <w:kern w:val="0"/>
          <w:sz w:val="30"/>
          <w:szCs w:val="30"/>
        </w:rPr>
        <w:lastRenderedPageBreak/>
        <w:drawing>
          <wp:inline distT="0" distB="0" distL="0" distR="0" wp14:anchorId="680D002F" wp14:editId="55CCF8FE">
            <wp:extent cx="5274310" cy="3955733"/>
            <wp:effectExtent l="0" t="0" r="2540" b="6985"/>
            <wp:docPr id="1" name="图片 1" descr="I:\微信图片_2023042316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微信图片_2023042316505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AEF" w:rsidRPr="003B74CE" w:rsidRDefault="00DB4AEF" w:rsidP="005255BF">
      <w:pPr>
        <w:ind w:firstLineChars="250" w:firstLine="750"/>
        <w:rPr>
          <w:rFonts w:ascii="黑体" w:eastAsia="黑体" w:hAnsi="黑体"/>
          <w:sz w:val="30"/>
          <w:szCs w:val="30"/>
        </w:rPr>
      </w:pPr>
      <w:r w:rsidRPr="003B74CE">
        <w:rPr>
          <w:rFonts w:ascii="黑体" w:eastAsia="黑体" w:hAnsi="黑体" w:hint="eastAsia"/>
          <w:sz w:val="30"/>
          <w:szCs w:val="30"/>
        </w:rPr>
        <w:t>二、招租方案</w:t>
      </w:r>
    </w:p>
    <w:p w:rsidR="00DB4AEF" w:rsidRPr="003B74CE" w:rsidRDefault="00DB4AEF" w:rsidP="005255BF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（一）招租期限</w:t>
      </w:r>
    </w:p>
    <w:p w:rsidR="00DB4AEF" w:rsidRPr="003B74CE" w:rsidRDefault="00167326" w:rsidP="005255BF">
      <w:pPr>
        <w:ind w:firstLineChars="196" w:firstLine="590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b/>
          <w:sz w:val="30"/>
          <w:szCs w:val="30"/>
          <w:u w:val="single"/>
        </w:rPr>
        <w:t>3</w:t>
      </w:r>
      <w:r w:rsidR="00DB4AEF" w:rsidRPr="003B74CE">
        <w:rPr>
          <w:rFonts w:ascii="仿宋" w:eastAsia="仿宋" w:hAnsi="仿宋" w:hint="eastAsia"/>
          <w:b/>
          <w:sz w:val="30"/>
          <w:szCs w:val="30"/>
          <w:u w:val="single"/>
        </w:rPr>
        <w:t>年，</w:t>
      </w:r>
      <w:r w:rsidR="00DB4AEF" w:rsidRPr="003B74CE">
        <w:rPr>
          <w:rFonts w:ascii="仿宋" w:eastAsia="仿宋" w:hAnsi="仿宋" w:hint="eastAsia"/>
          <w:sz w:val="30"/>
          <w:szCs w:val="30"/>
        </w:rPr>
        <w:t>具体起止日期以租赁合同约定为准</w:t>
      </w:r>
      <w:r w:rsidR="003B74CE" w:rsidRPr="003B74CE">
        <w:rPr>
          <w:rFonts w:ascii="仿宋" w:eastAsia="仿宋" w:hAnsi="仿宋" w:hint="eastAsia"/>
          <w:sz w:val="30"/>
          <w:szCs w:val="30"/>
        </w:rPr>
        <w:t>（新承租人租赁期限自202</w:t>
      </w:r>
      <w:r w:rsidR="009B1485">
        <w:rPr>
          <w:rFonts w:ascii="仿宋" w:eastAsia="仿宋" w:hAnsi="仿宋" w:hint="eastAsia"/>
          <w:sz w:val="30"/>
          <w:szCs w:val="30"/>
        </w:rPr>
        <w:t>4</w:t>
      </w:r>
      <w:r w:rsidR="001C5934">
        <w:rPr>
          <w:rFonts w:ascii="仿宋" w:eastAsia="仿宋" w:hAnsi="仿宋" w:hint="eastAsia"/>
          <w:sz w:val="30"/>
          <w:szCs w:val="30"/>
        </w:rPr>
        <w:t>年</w:t>
      </w:r>
      <w:r w:rsidR="009B1485">
        <w:rPr>
          <w:rFonts w:ascii="仿宋" w:eastAsia="仿宋" w:hAnsi="仿宋" w:hint="eastAsia"/>
          <w:sz w:val="30"/>
          <w:szCs w:val="30"/>
        </w:rPr>
        <w:t>2</w:t>
      </w:r>
      <w:r w:rsidR="003B74CE" w:rsidRPr="003B74CE">
        <w:rPr>
          <w:rFonts w:ascii="仿宋" w:eastAsia="仿宋" w:hAnsi="仿宋" w:hint="eastAsia"/>
          <w:sz w:val="30"/>
          <w:szCs w:val="30"/>
        </w:rPr>
        <w:t>月1日至202</w:t>
      </w:r>
      <w:r w:rsidR="009B1485">
        <w:rPr>
          <w:rFonts w:ascii="仿宋" w:eastAsia="仿宋" w:hAnsi="仿宋" w:hint="eastAsia"/>
          <w:sz w:val="30"/>
          <w:szCs w:val="30"/>
        </w:rPr>
        <w:t>7</w:t>
      </w:r>
      <w:r w:rsidR="003B74CE" w:rsidRPr="003B74CE">
        <w:rPr>
          <w:rFonts w:ascii="仿宋" w:eastAsia="仿宋" w:hAnsi="仿宋" w:hint="eastAsia"/>
          <w:sz w:val="30"/>
          <w:szCs w:val="30"/>
        </w:rPr>
        <w:t>年</w:t>
      </w:r>
      <w:r w:rsidR="009B1485">
        <w:rPr>
          <w:rFonts w:ascii="仿宋" w:eastAsia="仿宋" w:hAnsi="仿宋" w:hint="eastAsia"/>
          <w:sz w:val="30"/>
          <w:szCs w:val="30"/>
        </w:rPr>
        <w:t>1</w:t>
      </w:r>
      <w:r w:rsidR="003B74CE" w:rsidRPr="003B74CE">
        <w:rPr>
          <w:rFonts w:ascii="仿宋" w:eastAsia="仿宋" w:hAnsi="仿宋" w:hint="eastAsia"/>
          <w:sz w:val="30"/>
          <w:szCs w:val="30"/>
        </w:rPr>
        <w:t>月3</w:t>
      </w:r>
      <w:r w:rsidR="009B1485">
        <w:rPr>
          <w:rFonts w:ascii="仿宋" w:eastAsia="仿宋" w:hAnsi="仿宋" w:hint="eastAsia"/>
          <w:sz w:val="30"/>
          <w:szCs w:val="30"/>
        </w:rPr>
        <w:t>1</w:t>
      </w:r>
      <w:r w:rsidR="003B74CE" w:rsidRPr="003B74CE">
        <w:rPr>
          <w:rFonts w:ascii="仿宋" w:eastAsia="仿宋" w:hAnsi="仿宋" w:hint="eastAsia"/>
          <w:sz w:val="30"/>
          <w:szCs w:val="30"/>
        </w:rPr>
        <w:t>日）</w:t>
      </w:r>
      <w:r w:rsidR="00DB4AEF" w:rsidRPr="003B74CE">
        <w:rPr>
          <w:rFonts w:ascii="仿宋" w:eastAsia="仿宋" w:hAnsi="仿宋" w:hint="eastAsia"/>
          <w:sz w:val="30"/>
          <w:szCs w:val="30"/>
        </w:rPr>
        <w:t>。</w:t>
      </w:r>
      <w:r w:rsidR="00DB4AEF" w:rsidRPr="003B74CE">
        <w:rPr>
          <w:rFonts w:ascii="仿宋" w:eastAsia="仿宋" w:hAnsi="仿宋" w:hint="eastAsia"/>
          <w:color w:val="000000"/>
          <w:sz w:val="30"/>
          <w:szCs w:val="30"/>
        </w:rPr>
        <w:t>租赁期间，如因政府建设或政府行为需要的，导致合同不能履行，双方解除租赁合同，互不承担违约责任；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租赁期满，如我行</w:t>
      </w:r>
      <w:r w:rsidR="00926EF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拟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继续出租该</w:t>
      </w:r>
      <w:r w:rsidR="00DC3EA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房产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，按照有关规定进行招租，同等条件下原</w:t>
      </w:r>
      <w:r w:rsidR="00F81714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>承租方</w:t>
      </w:r>
      <w:r w:rsidR="00DB4AEF" w:rsidRPr="003B74CE">
        <w:rPr>
          <w:rStyle w:val="apple-style-span"/>
          <w:rFonts w:ascii="仿宋" w:eastAsia="仿宋" w:hAnsi="仿宋" w:hint="eastAsia"/>
          <w:color w:val="000000"/>
          <w:kern w:val="0"/>
          <w:sz w:val="30"/>
          <w:szCs w:val="30"/>
        </w:rPr>
        <w:t xml:space="preserve">具有优先承租权。 </w:t>
      </w:r>
    </w:p>
    <w:p w:rsidR="00DB4AEF" w:rsidRPr="003B74CE" w:rsidRDefault="00DB4AEF" w:rsidP="005255BF">
      <w:pPr>
        <w:ind w:firstLine="645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（二）招租价格</w:t>
      </w:r>
    </w:p>
    <w:p w:rsidR="009B1485" w:rsidRDefault="009B1485" w:rsidP="009B1485">
      <w:pPr>
        <w:ind w:firstLineChars="150" w:firstLine="450"/>
        <w:rPr>
          <w:rFonts w:ascii="仿宋" w:eastAsia="仿宋" w:hAnsi="仿宋" w:hint="eastAsia"/>
          <w:color w:val="000000"/>
          <w:kern w:val="24"/>
          <w:sz w:val="30"/>
          <w:szCs w:val="30"/>
        </w:rPr>
      </w:pPr>
      <w:r w:rsidRPr="00361AD2">
        <w:rPr>
          <w:rFonts w:ascii="仿宋" w:eastAsia="仿宋" w:hAnsi="仿宋" w:hint="eastAsia"/>
          <w:color w:val="000000"/>
          <w:kern w:val="24"/>
          <w:sz w:val="30"/>
          <w:szCs w:val="30"/>
        </w:rPr>
        <w:t>四</w:t>
      </w:r>
      <w:proofErr w:type="gramStart"/>
      <w:r w:rsidRPr="00361AD2">
        <w:rPr>
          <w:rFonts w:ascii="仿宋" w:eastAsia="仿宋" w:hAnsi="仿宋" w:hint="eastAsia"/>
          <w:color w:val="000000"/>
          <w:kern w:val="24"/>
          <w:sz w:val="30"/>
          <w:szCs w:val="30"/>
        </w:rPr>
        <w:t>套房产拟以</w:t>
      </w:r>
      <w:proofErr w:type="gramEnd"/>
      <w:r w:rsidRPr="00361AD2">
        <w:rPr>
          <w:rFonts w:ascii="仿宋" w:eastAsia="仿宋" w:hAnsi="仿宋" w:hint="eastAsia"/>
          <w:color w:val="000000"/>
          <w:kern w:val="24"/>
          <w:sz w:val="30"/>
          <w:szCs w:val="30"/>
        </w:rPr>
        <w:t>平均单价</w:t>
      </w:r>
      <w:r>
        <w:rPr>
          <w:rFonts w:ascii="仿宋" w:eastAsia="仿宋" w:hAnsi="仿宋" w:hint="eastAsia"/>
          <w:color w:val="000000"/>
          <w:kern w:val="24"/>
          <w:sz w:val="30"/>
          <w:szCs w:val="30"/>
        </w:rPr>
        <w:t>约</w:t>
      </w:r>
      <w:r w:rsidRPr="00361AD2">
        <w:rPr>
          <w:rFonts w:ascii="仿宋" w:eastAsia="仿宋" w:hAnsi="仿宋" w:hint="eastAsia"/>
          <w:color w:val="000000"/>
          <w:kern w:val="24"/>
          <w:sz w:val="30"/>
          <w:szCs w:val="30"/>
        </w:rPr>
        <w:t>25元/平方米/月</w:t>
      </w:r>
      <w:r>
        <w:rPr>
          <w:rFonts w:ascii="仿宋" w:eastAsia="仿宋" w:hAnsi="仿宋" w:hint="eastAsia"/>
          <w:color w:val="000000"/>
          <w:kern w:val="24"/>
          <w:sz w:val="30"/>
          <w:szCs w:val="30"/>
        </w:rPr>
        <w:t>起租价分开</w:t>
      </w:r>
      <w:r w:rsidRPr="00361AD2">
        <w:rPr>
          <w:rFonts w:ascii="仿宋" w:eastAsia="仿宋" w:hAnsi="仿宋" w:hint="eastAsia"/>
          <w:color w:val="000000"/>
          <w:kern w:val="24"/>
          <w:sz w:val="30"/>
          <w:szCs w:val="30"/>
        </w:rPr>
        <w:t>招租，</w:t>
      </w:r>
      <w:proofErr w:type="gramStart"/>
      <w:r w:rsidRPr="00361AD2">
        <w:rPr>
          <w:rFonts w:ascii="仿宋" w:eastAsia="仿宋" w:hAnsi="仿宋" w:hint="eastAsia"/>
          <w:color w:val="000000"/>
          <w:kern w:val="24"/>
          <w:sz w:val="30"/>
          <w:szCs w:val="30"/>
        </w:rPr>
        <w:t>起租月</w:t>
      </w:r>
      <w:proofErr w:type="gramEnd"/>
      <w:r w:rsidRPr="00361AD2">
        <w:rPr>
          <w:rFonts w:ascii="仿宋" w:eastAsia="仿宋" w:hAnsi="仿宋" w:hint="eastAsia"/>
          <w:color w:val="000000"/>
          <w:kern w:val="24"/>
          <w:sz w:val="30"/>
          <w:szCs w:val="30"/>
        </w:rPr>
        <w:t>租金</w:t>
      </w:r>
      <w:r>
        <w:rPr>
          <w:rFonts w:ascii="仿宋" w:eastAsia="仿宋" w:hAnsi="仿宋" w:hint="eastAsia"/>
          <w:color w:val="000000"/>
          <w:kern w:val="24"/>
          <w:sz w:val="30"/>
          <w:szCs w:val="30"/>
        </w:rPr>
        <w:t>见下方表格</w:t>
      </w:r>
      <w:r w:rsidRPr="00361AD2">
        <w:rPr>
          <w:rFonts w:ascii="仿宋" w:eastAsia="仿宋" w:hAnsi="仿宋" w:hint="eastAsia"/>
          <w:color w:val="000000"/>
          <w:kern w:val="24"/>
          <w:sz w:val="30"/>
          <w:szCs w:val="30"/>
        </w:rPr>
        <w:t>，租期3</w:t>
      </w:r>
      <w:r>
        <w:rPr>
          <w:rFonts w:ascii="仿宋" w:eastAsia="仿宋" w:hAnsi="仿宋" w:hint="eastAsia"/>
          <w:color w:val="000000"/>
          <w:kern w:val="24"/>
          <w:sz w:val="30"/>
          <w:szCs w:val="30"/>
        </w:rPr>
        <w:t>年，逐年递增3%</w:t>
      </w:r>
      <w:r w:rsidRPr="00361AD2">
        <w:rPr>
          <w:rFonts w:ascii="仿宋" w:eastAsia="仿宋" w:hAnsi="仿宋" w:hint="eastAsia"/>
          <w:color w:val="000000"/>
          <w:kern w:val="24"/>
          <w:sz w:val="30"/>
          <w:szCs w:val="30"/>
        </w:rPr>
        <w:t>。具体如下：</w:t>
      </w:r>
    </w:p>
    <w:p w:rsidR="009B1485" w:rsidRPr="00361AD2" w:rsidRDefault="009B1485" w:rsidP="009B1485">
      <w:pPr>
        <w:ind w:firstLineChars="150" w:firstLine="450"/>
        <w:rPr>
          <w:rFonts w:ascii="仿宋" w:eastAsia="仿宋" w:hAnsi="仿宋"/>
          <w:color w:val="000000"/>
          <w:kern w:val="24"/>
          <w:sz w:val="30"/>
          <w:szCs w:val="30"/>
        </w:rPr>
      </w:pPr>
      <w:r w:rsidRPr="00361AD2">
        <w:rPr>
          <w:rFonts w:ascii="仿宋" w:eastAsia="仿宋" w:hAnsi="仿宋" w:hint="eastAsia"/>
          <w:color w:val="000000"/>
          <w:kern w:val="24"/>
          <w:sz w:val="30"/>
          <w:szCs w:val="30"/>
        </w:rPr>
        <w:t xml:space="preserve"> </w:t>
      </w:r>
    </w:p>
    <w:tbl>
      <w:tblPr>
        <w:tblW w:w="9255" w:type="dxa"/>
        <w:tblInd w:w="93" w:type="dxa"/>
        <w:tblLook w:val="04A0" w:firstRow="1" w:lastRow="0" w:firstColumn="1" w:lastColumn="0" w:noHBand="0" w:noVBand="1"/>
      </w:tblPr>
      <w:tblGrid>
        <w:gridCol w:w="582"/>
        <w:gridCol w:w="2977"/>
        <w:gridCol w:w="1134"/>
        <w:gridCol w:w="851"/>
        <w:gridCol w:w="992"/>
        <w:gridCol w:w="992"/>
        <w:gridCol w:w="851"/>
        <w:gridCol w:w="876"/>
      </w:tblGrid>
      <w:tr w:rsidR="009B1485" w:rsidRPr="00361AD2" w:rsidTr="007F0818">
        <w:trPr>
          <w:trHeight w:val="83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房屋坐落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面积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（㎡）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租赁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>用途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期限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首年月租金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递增条款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租赁保证金</w:t>
            </w: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br/>
              <w:t>（元）</w:t>
            </w:r>
          </w:p>
        </w:tc>
      </w:tr>
      <w:tr w:rsidR="009B1485" w:rsidRPr="00361AD2" w:rsidTr="007F081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湖里区华昌路110号1A室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84.13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逐年递增3%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</w:tr>
      <w:tr w:rsidR="009B1485" w:rsidRPr="00361AD2" w:rsidTr="007F081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湖里区华昌路110号1B室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97.7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</w:tr>
      <w:tr w:rsidR="009B1485" w:rsidRPr="00361AD2" w:rsidTr="007F081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湖里区华昌路110号2A室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84.13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</w:tr>
      <w:tr w:rsidR="009B1485" w:rsidRPr="00361AD2" w:rsidTr="007F0818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湖里区华昌路110号2B室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97.7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</w:tr>
      <w:tr w:rsidR="009B1485" w:rsidRPr="00361AD2" w:rsidTr="007F0818">
        <w:trPr>
          <w:trHeight w:val="44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361AD2">
              <w:rPr>
                <w:rFonts w:ascii="宋体" w:hAnsi="宋体" w:cs="宋体" w:hint="eastAsia"/>
                <w:color w:val="000000"/>
                <w:kern w:val="0"/>
                <w:sz w:val="22"/>
              </w:rPr>
              <w:t>363.66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9100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1485" w:rsidRPr="00361AD2" w:rsidRDefault="009B1485" w:rsidP="007F08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1485" w:rsidRPr="00361AD2" w:rsidRDefault="009B1485" w:rsidP="007F081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9100</w:t>
            </w:r>
          </w:p>
        </w:tc>
      </w:tr>
    </w:tbl>
    <w:p w:rsidR="00167326" w:rsidRPr="003B74CE" w:rsidRDefault="00167326" w:rsidP="005255BF">
      <w:pPr>
        <w:ind w:firstLine="645"/>
        <w:rPr>
          <w:rFonts w:ascii="仿宋" w:eastAsia="仿宋" w:hAnsi="仿宋"/>
          <w:b/>
          <w:sz w:val="30"/>
          <w:szCs w:val="30"/>
          <w:u w:val="single"/>
        </w:rPr>
      </w:pPr>
      <w:r w:rsidRPr="003B74CE">
        <w:rPr>
          <w:rFonts w:ascii="仿宋" w:eastAsia="仿宋" w:hAnsi="仿宋" w:hint="eastAsia"/>
          <w:sz w:val="30"/>
          <w:szCs w:val="30"/>
        </w:rPr>
        <w:t>如有多方报名租赁，我行将组织竞租，每次加价幅度为月租金增加</w:t>
      </w:r>
      <w:r w:rsidR="00C83E27" w:rsidRPr="003B74CE">
        <w:rPr>
          <w:rFonts w:ascii="仿宋" w:eastAsia="仿宋" w:hAnsi="仿宋" w:hint="eastAsia"/>
          <w:sz w:val="30"/>
          <w:szCs w:val="30"/>
        </w:rPr>
        <w:t>100</w:t>
      </w:r>
      <w:r w:rsidRPr="003B74CE">
        <w:rPr>
          <w:rFonts w:ascii="仿宋" w:eastAsia="仿宋" w:hAnsi="仿宋" w:hint="eastAsia"/>
          <w:sz w:val="30"/>
          <w:szCs w:val="30"/>
        </w:rPr>
        <w:t>元，按照“价高者得”的原则，以</w:t>
      </w:r>
      <w:proofErr w:type="gramStart"/>
      <w:r w:rsidRPr="003B74CE">
        <w:rPr>
          <w:rFonts w:ascii="仿宋" w:eastAsia="仿宋" w:hAnsi="仿宋" w:hint="eastAsia"/>
          <w:sz w:val="30"/>
          <w:szCs w:val="30"/>
        </w:rPr>
        <w:t>最</w:t>
      </w:r>
      <w:proofErr w:type="gramEnd"/>
      <w:r w:rsidRPr="003B74CE">
        <w:rPr>
          <w:rFonts w:ascii="仿宋" w:eastAsia="仿宋" w:hAnsi="仿宋" w:hint="eastAsia"/>
          <w:sz w:val="30"/>
          <w:szCs w:val="30"/>
        </w:rPr>
        <w:t>高价为起始月租金，由最高出价者承租。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（三）出租用途</w:t>
      </w:r>
    </w:p>
    <w:p w:rsidR="00C83E27" w:rsidRPr="003B74CE" w:rsidRDefault="00C83E27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住宅，承租人不得改变租赁用途，如经发现我行有权终止租赁合同。</w:t>
      </w:r>
    </w:p>
    <w:p w:rsidR="00161222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（四）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条件</w:t>
      </w:r>
    </w:p>
    <w:p w:rsidR="00161222" w:rsidRPr="003B74CE" w:rsidRDefault="00573FEF" w:rsidP="005255BF">
      <w:pPr>
        <w:ind w:leftChars="70" w:left="147" w:firstLineChars="100" w:firstLine="30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1.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具有独立民事行为能力的机关、团体、企事业单位及个人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573FEF" w:rsidRPr="003B74CE" w:rsidRDefault="00573FEF" w:rsidP="005255BF">
      <w:pPr>
        <w:ind w:leftChars="70" w:left="147" w:firstLineChars="100" w:firstLine="30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2.无不良信用记录。被列入失信被执行人、重大税收违法案件当事人名单、政府采购严重违法失信行为记录名单</w:t>
      </w:r>
      <w:r w:rsidRPr="003B74CE">
        <w:rPr>
          <w:rFonts w:ascii="仿宋" w:eastAsia="仿宋" w:hAnsi="仿宋" w:hint="eastAsia"/>
          <w:sz w:val="30"/>
          <w:szCs w:val="30"/>
        </w:rPr>
        <w:t>机关、团体、企事业单位</w:t>
      </w:r>
      <w:r w:rsidR="00F81714" w:rsidRPr="003B74CE">
        <w:rPr>
          <w:rFonts w:ascii="仿宋" w:eastAsia="仿宋" w:hAnsi="仿宋" w:hint="eastAsia"/>
          <w:sz w:val="30"/>
          <w:szCs w:val="30"/>
        </w:rPr>
        <w:t>及个人</w:t>
      </w:r>
      <w:r w:rsidRPr="003B74CE">
        <w:rPr>
          <w:rFonts w:ascii="仿宋" w:eastAsia="仿宋" w:hAnsi="仿宋" w:hint="eastAsia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不得承租本项目。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五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）其他租赁条款</w:t>
      </w:r>
    </w:p>
    <w:p w:rsidR="00F81714" w:rsidRPr="003B74CE" w:rsidRDefault="00DB4AEF" w:rsidP="005255BF">
      <w:pPr>
        <w:ind w:firstLineChars="150" w:firstLine="450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</w:t>
      </w:r>
      <w:r w:rsidR="009422DF" w:rsidRPr="003B74CE">
        <w:rPr>
          <w:rFonts w:ascii="仿宋" w:eastAsia="仿宋" w:hAnsi="仿宋" w:hint="eastAsia"/>
          <w:sz w:val="30"/>
          <w:szCs w:val="30"/>
        </w:rPr>
        <w:t>本次招租</w:t>
      </w:r>
      <w:r w:rsidR="00C83E27" w:rsidRPr="003B74CE">
        <w:rPr>
          <w:rFonts w:ascii="仿宋" w:eastAsia="仿宋" w:hAnsi="仿宋" w:hint="eastAsia"/>
          <w:sz w:val="30"/>
          <w:szCs w:val="30"/>
        </w:rPr>
        <w:t>无免租期</w:t>
      </w:r>
      <w:r w:rsidR="00F81714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2.</w:t>
      </w:r>
      <w:r w:rsidRPr="003B74CE">
        <w:rPr>
          <w:rFonts w:ascii="仿宋" w:eastAsia="仿宋" w:hAnsi="仿宋" w:hint="eastAsia"/>
          <w:sz w:val="30"/>
          <w:szCs w:val="30"/>
        </w:rPr>
        <w:t>房屋租赁期间，</w:t>
      </w:r>
      <w:r w:rsidR="0003526C" w:rsidRPr="003B74CE">
        <w:rPr>
          <w:rFonts w:ascii="仿宋" w:eastAsia="仿宋" w:hAnsi="仿宋" w:hint="eastAsia"/>
          <w:sz w:val="30"/>
          <w:szCs w:val="30"/>
        </w:rPr>
        <w:t>租赁</w:t>
      </w:r>
      <w:r w:rsidRPr="003B74CE">
        <w:rPr>
          <w:rFonts w:ascii="仿宋" w:eastAsia="仿宋" w:hAnsi="仿宋" w:hint="eastAsia"/>
          <w:sz w:val="30"/>
          <w:szCs w:val="30"/>
        </w:rPr>
        <w:t>房屋使用产生的水费、电费、物业管理费等</w:t>
      </w:r>
      <w:r w:rsidR="00F81714" w:rsidRPr="003B74CE">
        <w:rPr>
          <w:rFonts w:ascii="仿宋" w:eastAsia="仿宋" w:hAnsi="仿宋" w:hint="eastAsia"/>
          <w:sz w:val="30"/>
          <w:szCs w:val="30"/>
        </w:rPr>
        <w:t>费用</w:t>
      </w:r>
      <w:r w:rsidRPr="003B74CE">
        <w:rPr>
          <w:rFonts w:ascii="仿宋" w:eastAsia="仿宋" w:hAnsi="仿宋" w:hint="eastAsia"/>
          <w:sz w:val="30"/>
          <w:szCs w:val="30"/>
        </w:rPr>
        <w:t>均由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支付。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/>
          <w:bCs/>
          <w:kern w:val="0"/>
          <w:sz w:val="30"/>
          <w:szCs w:val="30"/>
          <w:u w:val="single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3.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房屋租赁押金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：</w:t>
      </w:r>
      <w:r w:rsidR="00326EAD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1个月租金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，</w:t>
      </w:r>
      <w:r w:rsidR="0044025C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以上租赁押金在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签订房屋租</w:t>
      </w:r>
      <w:r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lastRenderedPageBreak/>
        <w:t>赁合同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后，我行将</w:t>
      </w:r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竞</w:t>
      </w:r>
      <w:proofErr w:type="gramStart"/>
      <w:r w:rsidR="00F81714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得方</w:t>
      </w:r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缴交</w:t>
      </w:r>
      <w:proofErr w:type="gramEnd"/>
      <w:r w:rsidR="009C551A" w:rsidRPr="003B74CE">
        <w:rPr>
          <w:rFonts w:ascii="仿宋" w:eastAsia="仿宋" w:hAnsi="仿宋" w:cs="宋体" w:hint="eastAsia"/>
          <w:b/>
          <w:bCs/>
          <w:kern w:val="0"/>
          <w:sz w:val="30"/>
          <w:szCs w:val="30"/>
          <w:u w:val="single"/>
        </w:rPr>
        <w:t>的招租保证金转为房屋租赁押金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Pr="003B74CE">
        <w:rPr>
          <w:rFonts w:ascii="仿宋" w:eastAsia="仿宋" w:hAnsi="仿宋" w:hint="eastAsia"/>
          <w:sz w:val="30"/>
          <w:szCs w:val="30"/>
        </w:rPr>
        <w:t>押金在租赁期间不计利息，租赁期满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无违约行为且将租赁房屋及设施、设备恢复原状（自然损耗除外）移交清楚后退还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4.租金采取预付方式，按季付款，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应在每季度开始之前10日内完成下一季度租金预支付，租金通过银行转账到我行账户。</w:t>
      </w:r>
    </w:p>
    <w:p w:rsidR="00161222" w:rsidRPr="003B74CE" w:rsidRDefault="00161222" w:rsidP="005255BF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5.风险提示：本次招租不组织统一</w:t>
      </w:r>
      <w:r w:rsidR="009422DF" w:rsidRPr="003B74CE">
        <w:rPr>
          <w:rFonts w:ascii="仿宋" w:eastAsia="仿宋" w:hAnsi="仿宋" w:hint="eastAsia"/>
          <w:sz w:val="30"/>
          <w:szCs w:val="30"/>
        </w:rPr>
        <w:t>查勘现场，意向承租方</w:t>
      </w:r>
      <w:r w:rsidRPr="003B74CE">
        <w:rPr>
          <w:rFonts w:ascii="仿宋" w:eastAsia="仿宋" w:hAnsi="仿宋" w:hint="eastAsia"/>
          <w:sz w:val="30"/>
          <w:szCs w:val="30"/>
        </w:rPr>
        <w:t>如需查勘现场，请与本公告联系人联系，按照约定时间</w:t>
      </w:r>
      <w:r w:rsidRPr="003B74CE">
        <w:rPr>
          <w:rFonts w:ascii="仿宋" w:eastAsia="仿宋" w:hAnsi="仿宋" w:cs="宋体" w:hint="eastAsia"/>
          <w:kern w:val="0"/>
          <w:sz w:val="30"/>
          <w:szCs w:val="30"/>
        </w:rPr>
        <w:t>自行查勘现场</w:t>
      </w:r>
      <w:r w:rsidRPr="003B74CE">
        <w:rPr>
          <w:rFonts w:ascii="仿宋" w:eastAsia="仿宋" w:hAnsi="仿宋" w:cs="宋体" w:hint="eastAsia"/>
          <w:sz w:val="30"/>
          <w:szCs w:val="30"/>
        </w:rPr>
        <w:t>。若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缴纳招租保证金，即视为该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cs="宋体" w:hint="eastAsia"/>
          <w:sz w:val="30"/>
          <w:szCs w:val="30"/>
        </w:rPr>
        <w:t>对租赁</w:t>
      </w:r>
      <w:r w:rsidR="009422DF" w:rsidRPr="003B74CE">
        <w:rPr>
          <w:rFonts w:ascii="仿宋" w:eastAsia="仿宋" w:hAnsi="仿宋" w:cs="宋体" w:hint="eastAsia"/>
          <w:sz w:val="30"/>
          <w:szCs w:val="30"/>
        </w:rPr>
        <w:t>房产的</w:t>
      </w:r>
      <w:r w:rsidRPr="003B74CE">
        <w:rPr>
          <w:rFonts w:ascii="仿宋" w:eastAsia="仿宋" w:hAnsi="仿宋" w:cs="宋体" w:hint="eastAsia"/>
          <w:sz w:val="30"/>
          <w:szCs w:val="30"/>
        </w:rPr>
        <w:t>质量与现状以及存在或可能存在的瑕疵完全认可且无异议。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六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）招租方式</w:t>
      </w:r>
    </w:p>
    <w:p w:rsidR="0086298E" w:rsidRPr="003B74CE" w:rsidRDefault="00C57A55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实行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公开竞价招租，报名2人及以上的，我行将组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织公开竞租（具体时间、地点另行通知），以最高出价人确定为承租方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仅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1人</w:t>
      </w:r>
      <w:r w:rsidR="0086298E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报名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的，我行不组织公开竞租，以起租价租赁。</w:t>
      </w:r>
    </w:p>
    <w:p w:rsidR="00DB4AEF" w:rsidRPr="003B74CE" w:rsidRDefault="00F81714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竞得方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应在招租后</w:t>
      </w:r>
      <w:r w:rsidR="0044025C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10</w:t>
      </w:r>
      <w:r w:rsidR="00DB4AE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个工作日内与我行签订房屋租赁合同</w:t>
      </w:r>
      <w:r w:rsidR="00C35A2B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，具体时间另行通知。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</w:t>
      </w:r>
      <w:r w:rsidR="00161222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七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）报名方式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1.报名时间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：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="0093325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8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日至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2023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1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20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（若在此期间未征集到承租方，以每5个工作日顺延至202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4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年</w:t>
      </w:r>
      <w:r w:rsidR="00E37610">
        <w:rPr>
          <w:rFonts w:ascii="仿宋" w:eastAsia="仿宋" w:hAnsi="仿宋" w:cs="宋体" w:hint="eastAsia"/>
          <w:bCs/>
          <w:kern w:val="0"/>
          <w:sz w:val="30"/>
          <w:szCs w:val="30"/>
        </w:rPr>
        <w:t>2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月</w:t>
      </w:r>
      <w:r w:rsidR="00E37610">
        <w:rPr>
          <w:rFonts w:ascii="仿宋" w:eastAsia="仿宋" w:hAnsi="仿宋" w:cs="宋体" w:hint="eastAsia"/>
          <w:bCs/>
          <w:kern w:val="0"/>
          <w:sz w:val="30"/>
          <w:szCs w:val="30"/>
        </w:rPr>
        <w:t>5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日，顺延期间，如有承租者，本公告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即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终止</w:t>
      </w:r>
      <w:r w:rsidR="00C37BE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，不再另行公告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</w:t>
      </w:r>
    </w:p>
    <w:p w:rsidR="00DB4AEF" w:rsidRPr="003B74CE" w:rsidRDefault="00DB4AEF" w:rsidP="005255BF">
      <w:pPr>
        <w:ind w:firstLineChars="150" w:firstLine="45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2.招租保证金：</w:t>
      </w:r>
      <w:r w:rsidR="00326EAD">
        <w:rPr>
          <w:rFonts w:ascii="仿宋" w:eastAsia="仿宋" w:hAnsi="仿宋" w:cs="宋体" w:hint="eastAsia"/>
          <w:bCs/>
          <w:kern w:val="0"/>
          <w:sz w:val="30"/>
          <w:szCs w:val="30"/>
        </w:rPr>
        <w:t>1个月租金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。意向</w:t>
      </w:r>
      <w:r w:rsidR="00F81714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承租方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应在报名时间内将招租保证金转入我行账户</w:t>
      </w:r>
      <w:r w:rsidR="008C396D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，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具体如下：</w:t>
      </w:r>
    </w:p>
    <w:p w:rsidR="008C396D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收款单位：厦门农村商业银行股份有限公司</w:t>
      </w:r>
    </w:p>
    <w:p w:rsidR="007F1D2A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 xml:space="preserve">开户银行：厦门农村商业银行股份有限公司  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银行账号：9020102000126211300001</w:t>
      </w:r>
    </w:p>
    <w:p w:rsidR="00DB4AEF" w:rsidRPr="003B74CE" w:rsidRDefault="00DB4AEF" w:rsidP="005255BF">
      <w:pPr>
        <w:ind w:firstLineChars="196" w:firstLine="588"/>
        <w:rPr>
          <w:rFonts w:ascii="仿宋" w:eastAsia="仿宋" w:hAnsi="仿宋"/>
          <w:color w:val="000000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用途：</w:t>
      </w:r>
      <w:r w:rsidR="00C83E27" w:rsidRPr="003B74CE">
        <w:rPr>
          <w:rFonts w:ascii="仿宋" w:eastAsia="仿宋" w:hAnsi="仿宋" w:hint="eastAsia"/>
          <w:color w:val="000000"/>
          <w:sz w:val="30"/>
          <w:szCs w:val="30"/>
        </w:rPr>
        <w:t>华昌路110号</w:t>
      </w:r>
      <w:r w:rsidR="00326EAD" w:rsidRPr="00326EAD">
        <w:rPr>
          <w:rFonts w:ascii="仿宋" w:eastAsia="仿宋" w:hAnsi="仿宋" w:hint="eastAsia"/>
          <w:color w:val="000000"/>
          <w:sz w:val="30"/>
          <w:szCs w:val="30"/>
          <w:u w:val="single"/>
        </w:rPr>
        <w:t xml:space="preserve">  </w:t>
      </w:r>
      <w:r w:rsidR="00326EAD">
        <w:rPr>
          <w:rFonts w:ascii="仿宋" w:eastAsia="仿宋" w:hAnsi="仿宋" w:hint="eastAsia"/>
          <w:color w:val="000000"/>
          <w:sz w:val="30"/>
          <w:szCs w:val="30"/>
        </w:rPr>
        <w:t>室</w:t>
      </w:r>
      <w:r w:rsidR="00C83E27" w:rsidRPr="003B74CE">
        <w:rPr>
          <w:rFonts w:ascii="仿宋" w:eastAsia="仿宋" w:hAnsi="仿宋" w:hint="eastAsia"/>
          <w:color w:val="000000"/>
          <w:sz w:val="30"/>
          <w:szCs w:val="30"/>
        </w:rPr>
        <w:t>房产</w:t>
      </w:r>
      <w:r w:rsidR="0044025C" w:rsidRPr="003B74CE">
        <w:rPr>
          <w:rFonts w:ascii="仿宋" w:eastAsia="仿宋" w:hAnsi="仿宋" w:hint="eastAsia"/>
          <w:color w:val="000000"/>
          <w:sz w:val="30"/>
          <w:szCs w:val="30"/>
        </w:rPr>
        <w:t>招租保证金</w:t>
      </w:r>
      <w:r w:rsidR="0044025C" w:rsidRPr="003B74CE">
        <w:rPr>
          <w:rFonts w:ascii="仿宋" w:eastAsia="仿宋" w:hAnsi="仿宋"/>
          <w:color w:val="000000"/>
          <w:sz w:val="30"/>
          <w:szCs w:val="30"/>
        </w:rPr>
        <w:t xml:space="preserve"> 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color w:val="000000"/>
          <w:sz w:val="30"/>
          <w:szCs w:val="30"/>
        </w:rPr>
        <w:t>招租后，</w:t>
      </w:r>
      <w:r w:rsidR="00F81714" w:rsidRPr="003B74CE">
        <w:rPr>
          <w:rFonts w:ascii="仿宋" w:eastAsia="仿宋" w:hAnsi="仿宋" w:hint="eastAsia"/>
          <w:color w:val="000000"/>
          <w:sz w:val="30"/>
          <w:szCs w:val="30"/>
        </w:rPr>
        <w:t>竞得方</w:t>
      </w:r>
      <w:r w:rsidRPr="003B74CE">
        <w:rPr>
          <w:rFonts w:ascii="仿宋" w:eastAsia="仿宋" w:hAnsi="仿宋" w:hint="eastAsia"/>
          <w:color w:val="000000"/>
          <w:sz w:val="30"/>
          <w:szCs w:val="30"/>
        </w:rPr>
        <w:t>如</w:t>
      </w:r>
      <w:r w:rsidRPr="003B74CE">
        <w:rPr>
          <w:rFonts w:ascii="仿宋" w:eastAsia="仿宋" w:hAnsi="仿宋" w:hint="eastAsia"/>
          <w:sz w:val="30"/>
          <w:szCs w:val="30"/>
        </w:rPr>
        <w:t>未按时签订租赁合同，</w:t>
      </w:r>
      <w:r w:rsidR="007F1D2A" w:rsidRPr="003B74CE">
        <w:rPr>
          <w:rFonts w:ascii="仿宋" w:eastAsia="仿宋" w:hAnsi="仿宋" w:hint="eastAsia"/>
          <w:sz w:val="30"/>
          <w:szCs w:val="30"/>
        </w:rPr>
        <w:t>其</w:t>
      </w:r>
      <w:r w:rsidRPr="003B74CE">
        <w:rPr>
          <w:rFonts w:ascii="仿宋" w:eastAsia="仿宋" w:hAnsi="仿宋" w:hint="eastAsia"/>
          <w:sz w:val="30"/>
          <w:szCs w:val="30"/>
        </w:rPr>
        <w:t>招租保证金</w:t>
      </w:r>
      <w:r w:rsidR="007F1D2A" w:rsidRPr="003B74CE">
        <w:rPr>
          <w:rFonts w:ascii="仿宋" w:eastAsia="仿宋" w:hAnsi="仿宋" w:hint="eastAsia"/>
          <w:sz w:val="30"/>
          <w:szCs w:val="30"/>
        </w:rPr>
        <w:t>将不予退还</w:t>
      </w:r>
      <w:r w:rsidRPr="003B74CE">
        <w:rPr>
          <w:rFonts w:ascii="仿宋" w:eastAsia="仿宋" w:hAnsi="仿宋" w:hint="eastAsia"/>
          <w:sz w:val="30"/>
          <w:szCs w:val="30"/>
        </w:rPr>
        <w:t>。</w:t>
      </w:r>
      <w:r w:rsidR="002328FF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签订租赁合同后，招租保证金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转为房屋租赁押金，</w:t>
      </w:r>
      <w:r w:rsidR="009422DF" w:rsidRPr="003B74CE">
        <w:rPr>
          <w:rFonts w:ascii="仿宋" w:eastAsia="仿宋" w:hAnsi="仿宋" w:hint="eastAsia"/>
          <w:sz w:val="30"/>
          <w:szCs w:val="30"/>
        </w:rPr>
        <w:t>未取得</w:t>
      </w:r>
      <w:r w:rsidRPr="003B74CE">
        <w:rPr>
          <w:rFonts w:ascii="仿宋" w:eastAsia="仿宋" w:hAnsi="仿宋" w:hint="eastAsia"/>
          <w:sz w:val="30"/>
          <w:szCs w:val="30"/>
        </w:rPr>
        <w:t>租赁权的</w:t>
      </w:r>
      <w:r w:rsidR="009422DF" w:rsidRPr="003B74CE">
        <w:rPr>
          <w:rFonts w:ascii="仿宋" w:eastAsia="仿宋" w:hAnsi="仿宋" w:hint="eastAsia"/>
          <w:sz w:val="30"/>
          <w:szCs w:val="30"/>
        </w:rPr>
        <w:t>意向承租方</w:t>
      </w:r>
      <w:r w:rsidRPr="003B74CE">
        <w:rPr>
          <w:rFonts w:ascii="仿宋" w:eastAsia="仿宋" w:hAnsi="仿宋" w:hint="eastAsia"/>
          <w:sz w:val="30"/>
          <w:szCs w:val="30"/>
        </w:rPr>
        <w:t>，其</w:t>
      </w:r>
      <w:r w:rsidR="002328FF" w:rsidRPr="003B74CE">
        <w:rPr>
          <w:rFonts w:ascii="仿宋" w:eastAsia="仿宋" w:hAnsi="仿宋" w:hint="eastAsia"/>
          <w:sz w:val="30"/>
          <w:szCs w:val="30"/>
        </w:rPr>
        <w:t>招租</w:t>
      </w:r>
      <w:r w:rsidRPr="003B74CE">
        <w:rPr>
          <w:rFonts w:ascii="仿宋" w:eastAsia="仿宋" w:hAnsi="仿宋" w:hint="eastAsia"/>
          <w:sz w:val="30"/>
          <w:szCs w:val="30"/>
        </w:rPr>
        <w:t>保证金将在招租后的</w:t>
      </w:r>
      <w:r w:rsidR="00260F1D" w:rsidRPr="003B74CE">
        <w:rPr>
          <w:rFonts w:ascii="仿宋" w:eastAsia="仿宋" w:hAnsi="仿宋" w:hint="eastAsia"/>
          <w:sz w:val="30"/>
          <w:szCs w:val="30"/>
        </w:rPr>
        <w:t>10</w:t>
      </w:r>
      <w:r w:rsidRPr="003B74CE">
        <w:rPr>
          <w:rFonts w:ascii="仿宋" w:eastAsia="仿宋" w:hAnsi="仿宋" w:hint="eastAsia"/>
          <w:sz w:val="30"/>
          <w:szCs w:val="30"/>
        </w:rPr>
        <w:t>个工作日内无息退还。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3.报名材料：意向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报名时应提交如下材料：</w:t>
      </w:r>
    </w:p>
    <w:p w:rsidR="00524F0E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（1）身份证明，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Pr="003B74CE">
        <w:rPr>
          <w:rFonts w:ascii="仿宋" w:eastAsia="仿宋" w:hAnsi="仿宋" w:hint="eastAsia"/>
          <w:sz w:val="30"/>
          <w:szCs w:val="30"/>
        </w:rPr>
        <w:t>为自然人，提供本人身份证或护照等合法身份证明材料，</w:t>
      </w:r>
      <w:r w:rsidR="00DC3EA4" w:rsidRPr="003B74CE">
        <w:rPr>
          <w:rFonts w:ascii="仿宋" w:eastAsia="仿宋" w:hAnsi="仿宋" w:hint="eastAsia"/>
          <w:sz w:val="30"/>
          <w:szCs w:val="30"/>
        </w:rPr>
        <w:t>意向</w:t>
      </w:r>
      <w:r w:rsidR="00F81714" w:rsidRPr="003B74CE">
        <w:rPr>
          <w:rFonts w:ascii="仿宋" w:eastAsia="仿宋" w:hAnsi="仿宋" w:hint="eastAsia"/>
          <w:sz w:val="30"/>
          <w:szCs w:val="30"/>
        </w:rPr>
        <w:t>承租方</w:t>
      </w:r>
      <w:r w:rsidR="00524F0E" w:rsidRPr="003B74CE">
        <w:rPr>
          <w:rFonts w:ascii="仿宋" w:eastAsia="仿宋" w:hAnsi="仿宋" w:hint="eastAsia"/>
          <w:sz w:val="30"/>
          <w:szCs w:val="30"/>
        </w:rPr>
        <w:t>为法人的，提供公司营业执照及法人代表身份证。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（2）招租保证金缴款证明材料。</w:t>
      </w:r>
    </w:p>
    <w:p w:rsidR="00C35A2B" w:rsidRPr="003B74CE" w:rsidRDefault="00C35A2B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（3</w:t>
      </w:r>
      <w:r w:rsidR="00CF26A9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）房屋租赁申请（格式详见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附件）。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hint="eastAsia"/>
          <w:sz w:val="30"/>
          <w:szCs w:val="30"/>
        </w:rPr>
        <w:t>（</w:t>
      </w:r>
      <w:r w:rsidR="00C35A2B" w:rsidRPr="003B74CE">
        <w:rPr>
          <w:rFonts w:ascii="仿宋" w:eastAsia="仿宋" w:hAnsi="仿宋" w:hint="eastAsia"/>
          <w:sz w:val="30"/>
          <w:szCs w:val="30"/>
        </w:rPr>
        <w:t>4</w:t>
      </w:r>
      <w:r w:rsidRPr="003B74CE">
        <w:rPr>
          <w:rFonts w:ascii="仿宋" w:eastAsia="仿宋" w:hAnsi="仿宋" w:hint="eastAsia"/>
          <w:sz w:val="30"/>
          <w:szCs w:val="30"/>
        </w:rPr>
        <w:t>）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如为委托他人办理的，还需提供委托授权书及受托人身份证明。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以上材料为复印件的均需提供原件核对，复印件应签名或加盖公章。</w:t>
      </w:r>
    </w:p>
    <w:p w:rsidR="00DB4AEF" w:rsidRPr="003B74CE" w:rsidRDefault="00DB4AEF" w:rsidP="005255BF">
      <w:pPr>
        <w:tabs>
          <w:tab w:val="left" w:pos="540"/>
        </w:tabs>
        <w:ind w:firstLineChars="200" w:firstLine="60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4.报名材料送达方式：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送达地址：厦门市湖里区东港北路31号港务大厦</w:t>
      </w:r>
      <w:r w:rsidR="007F1D2A"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30</w:t>
      </w: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t>层</w:t>
      </w:r>
    </w:p>
    <w:p w:rsidR="00DB4AEF" w:rsidRPr="003B74CE" w:rsidRDefault="00DB4AEF" w:rsidP="005255BF">
      <w:pPr>
        <w:tabs>
          <w:tab w:val="left" w:pos="540"/>
        </w:tabs>
        <w:ind w:leftChars="142" w:left="298" w:firstLineChars="50" w:firstLine="150"/>
        <w:jc w:val="left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bCs/>
          <w:kern w:val="0"/>
          <w:sz w:val="30"/>
          <w:szCs w:val="30"/>
        </w:rPr>
        <w:lastRenderedPageBreak/>
        <w:t>请提前电话联系确认送达时间。</w:t>
      </w:r>
    </w:p>
    <w:p w:rsidR="007B7273" w:rsidRPr="003B74CE" w:rsidRDefault="007B7273" w:rsidP="005255BF">
      <w:pPr>
        <w:ind w:firstLineChars="150" w:firstLine="450"/>
        <w:rPr>
          <w:rFonts w:ascii="仿宋" w:eastAsia="仿宋" w:hAnsi="仿宋" w:cs="Times New Roman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>特此公告。</w:t>
      </w:r>
    </w:p>
    <w:p w:rsidR="007B7273" w:rsidRPr="003B74CE" w:rsidRDefault="007B7273" w:rsidP="005255BF">
      <w:pPr>
        <w:ind w:firstLineChars="100" w:firstLine="300"/>
        <w:rPr>
          <w:rFonts w:ascii="仿宋" w:eastAsia="仿宋" w:hAnsi="仿宋" w:cs="宋体"/>
          <w:bCs/>
          <w:kern w:val="0"/>
          <w:sz w:val="30"/>
          <w:szCs w:val="30"/>
        </w:rPr>
      </w:pP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联系人：</w:t>
      </w:r>
      <w:r w:rsidR="00326EAD">
        <w:rPr>
          <w:rFonts w:ascii="仿宋" w:eastAsia="仿宋" w:hAnsi="仿宋" w:cs="Times New Roman" w:hint="eastAsia"/>
          <w:sz w:val="30"/>
          <w:szCs w:val="30"/>
        </w:rPr>
        <w:t>叶先生</w:t>
      </w:r>
      <w:r w:rsidRPr="003B74CE">
        <w:rPr>
          <w:rFonts w:ascii="仿宋" w:eastAsia="仿宋" w:hAnsi="仿宋" w:cs="Times New Roman" w:hint="eastAsia"/>
          <w:sz w:val="30"/>
          <w:szCs w:val="30"/>
        </w:rPr>
        <w:t xml:space="preserve">   联系电话：567</w:t>
      </w:r>
      <w:r w:rsidR="00326EAD">
        <w:rPr>
          <w:rFonts w:ascii="仿宋" w:eastAsia="仿宋" w:hAnsi="仿宋" w:cs="Times New Roman" w:hint="eastAsia"/>
          <w:sz w:val="30"/>
          <w:szCs w:val="30"/>
        </w:rPr>
        <w:t>0869/18695637386</w:t>
      </w:r>
    </w:p>
    <w:p w:rsidR="00DB4AEF" w:rsidRPr="003B74CE" w:rsidRDefault="00DB4AEF" w:rsidP="005255BF">
      <w:pPr>
        <w:widowControl/>
        <w:shd w:val="clear" w:color="auto" w:fill="FFFFFF"/>
        <w:ind w:rightChars="85" w:right="178"/>
        <w:jc w:val="left"/>
        <w:rPr>
          <w:rFonts w:ascii="仿宋" w:eastAsia="仿宋" w:hAnsi="仿宋" w:cs="Arial"/>
          <w:color w:val="000000"/>
          <w:kern w:val="0"/>
          <w:sz w:val="30"/>
          <w:szCs w:val="30"/>
        </w:rPr>
      </w:pPr>
    </w:p>
    <w:p w:rsidR="00DB4AEF" w:rsidRPr="003B74CE" w:rsidRDefault="00DB4AEF" w:rsidP="005255BF">
      <w:pPr>
        <w:widowControl/>
        <w:shd w:val="clear" w:color="auto" w:fill="FFFFFF"/>
        <w:ind w:rightChars="85" w:right="178" w:firstLineChars="1050" w:firstLine="31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厦门农村商业银行股份有限公司</w:t>
      </w:r>
    </w:p>
    <w:p w:rsidR="00C65FCD" w:rsidRDefault="00524F0E" w:rsidP="00E37610">
      <w:pPr>
        <w:widowControl/>
        <w:shd w:val="clear" w:color="auto" w:fill="FFFFFF"/>
        <w:ind w:firstLineChars="150" w:firstLine="450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                  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 xml:space="preserve">   </w:t>
      </w:r>
      <w:r w:rsidR="00161222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202</w:t>
      </w:r>
      <w:r w:rsidR="00326EA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4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="00326EA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1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月</w:t>
      </w:r>
      <w:r w:rsidR="00326EAD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8</w:t>
      </w:r>
      <w:r w:rsidR="00DB4AEF" w:rsidRPr="003B74C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日</w:t>
      </w:r>
    </w:p>
    <w:p w:rsidR="00C65FCD" w:rsidRDefault="00C65FCD" w:rsidP="00326EAD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</w:p>
    <w:p w:rsidR="00C35A2B" w:rsidRPr="00161222" w:rsidRDefault="00C35A2B" w:rsidP="001C5934">
      <w:pPr>
        <w:widowControl/>
        <w:shd w:val="clear" w:color="auto" w:fill="FFFFFF"/>
        <w:jc w:val="left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161222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附件：</w:t>
      </w:r>
    </w:p>
    <w:p w:rsidR="00C35A2B" w:rsidRPr="00161222" w:rsidRDefault="00C35A2B" w:rsidP="001C5934">
      <w:pPr>
        <w:jc w:val="center"/>
        <w:rPr>
          <w:rFonts w:ascii="黑体" w:eastAsia="黑体" w:hAnsi="黑体"/>
          <w:sz w:val="30"/>
          <w:szCs w:val="30"/>
        </w:rPr>
      </w:pPr>
      <w:r w:rsidRPr="00161222">
        <w:rPr>
          <w:rFonts w:ascii="黑体" w:eastAsia="黑体" w:hAnsi="黑体" w:hint="eastAsia"/>
          <w:sz w:val="30"/>
          <w:szCs w:val="30"/>
        </w:rPr>
        <w:t>房屋租赁申请</w:t>
      </w:r>
    </w:p>
    <w:p w:rsidR="00C35A2B" w:rsidRPr="00DC3EA4" w:rsidRDefault="00C35A2B" w:rsidP="001C5934">
      <w:pPr>
        <w:rPr>
          <w:rFonts w:ascii="仿宋" w:eastAsia="仿宋" w:hAnsi="仿宋"/>
          <w:sz w:val="11"/>
          <w:szCs w:val="11"/>
        </w:rPr>
      </w:pP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>厦门农村商业银行股份有限公司: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根据贵行招租公告，本人(本单位)申请租赁贵行位于厦门市</w:t>
      </w:r>
      <w:r w:rsidR="0034388F">
        <w:rPr>
          <w:rFonts w:ascii="仿宋" w:eastAsia="仿宋" w:hAnsi="仿宋" w:hint="eastAsia"/>
          <w:sz w:val="30"/>
          <w:szCs w:val="30"/>
        </w:rPr>
        <w:t>湖里区华昌路110号</w:t>
      </w:r>
      <w:r w:rsidR="00326EAD" w:rsidRPr="00326EAD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326EAD">
        <w:rPr>
          <w:rFonts w:ascii="仿宋" w:eastAsia="仿宋" w:hAnsi="仿宋" w:hint="eastAsia"/>
          <w:sz w:val="30"/>
          <w:szCs w:val="30"/>
        </w:rPr>
        <w:t>室</w:t>
      </w:r>
      <w:r w:rsidR="00161222">
        <w:rPr>
          <w:rFonts w:ascii="仿宋" w:eastAsia="仿宋" w:hAnsi="仿宋" w:hint="eastAsia"/>
          <w:sz w:val="30"/>
          <w:szCs w:val="30"/>
        </w:rPr>
        <w:t>房产</w:t>
      </w:r>
      <w:r w:rsidRPr="00161222">
        <w:rPr>
          <w:rFonts w:ascii="仿宋" w:eastAsia="仿宋" w:hAnsi="仿宋" w:hint="eastAsia"/>
          <w:sz w:val="30"/>
          <w:szCs w:val="30"/>
        </w:rPr>
        <w:t>，本人(本单位)已充分了解并认可租赁房屋</w:t>
      </w:r>
      <w:r w:rsidR="000B5E27" w:rsidRPr="00161222">
        <w:rPr>
          <w:rFonts w:ascii="仿宋" w:eastAsia="仿宋" w:hAnsi="仿宋" w:hint="eastAsia"/>
          <w:sz w:val="30"/>
          <w:szCs w:val="30"/>
        </w:rPr>
        <w:t>面积、用途、内部构造及</w:t>
      </w:r>
      <w:r w:rsidRPr="00161222">
        <w:rPr>
          <w:rFonts w:ascii="仿宋" w:eastAsia="仿宋" w:hAnsi="仿宋" w:hint="eastAsia"/>
          <w:sz w:val="30"/>
          <w:szCs w:val="30"/>
        </w:rPr>
        <w:t>产权属性</w:t>
      </w:r>
      <w:r w:rsidR="000B5E27" w:rsidRPr="00161222">
        <w:rPr>
          <w:rFonts w:ascii="仿宋" w:eastAsia="仿宋" w:hAnsi="仿宋" w:hint="eastAsia"/>
          <w:sz w:val="30"/>
          <w:szCs w:val="30"/>
        </w:rPr>
        <w:t>等</w:t>
      </w:r>
      <w:r w:rsidR="008C396D" w:rsidRPr="00161222">
        <w:rPr>
          <w:rFonts w:ascii="仿宋" w:eastAsia="仿宋" w:hAnsi="仿宋" w:hint="eastAsia"/>
          <w:sz w:val="30"/>
          <w:szCs w:val="30"/>
        </w:rPr>
        <w:t>全部</w:t>
      </w:r>
      <w:r w:rsidR="000B5E27" w:rsidRPr="00161222">
        <w:rPr>
          <w:rFonts w:ascii="仿宋" w:eastAsia="仿宋" w:hAnsi="仿宋" w:hint="eastAsia"/>
          <w:sz w:val="30"/>
          <w:szCs w:val="30"/>
        </w:rPr>
        <w:t>情况</w:t>
      </w:r>
      <w:r w:rsidRPr="00161222">
        <w:rPr>
          <w:rFonts w:ascii="仿宋" w:eastAsia="仿宋" w:hAnsi="仿宋" w:hint="eastAsia"/>
          <w:sz w:val="30"/>
          <w:szCs w:val="30"/>
        </w:rPr>
        <w:t>，并同意以贵行招租方案及房屋现状承租。如本人（本</w:t>
      </w:r>
      <w:r w:rsidR="000B5E27" w:rsidRPr="00161222">
        <w:rPr>
          <w:rFonts w:ascii="仿宋" w:eastAsia="仿宋" w:hAnsi="仿宋" w:hint="eastAsia"/>
          <w:sz w:val="30"/>
          <w:szCs w:val="30"/>
        </w:rPr>
        <w:t>单位）取得该房产租赁权，将按招租方案要求与贵行签订房屋租赁合同，如未</w:t>
      </w:r>
      <w:r w:rsidR="00991ACD">
        <w:rPr>
          <w:rFonts w:ascii="仿宋" w:eastAsia="仿宋" w:hAnsi="仿宋" w:hint="eastAsia"/>
          <w:sz w:val="30"/>
          <w:szCs w:val="30"/>
        </w:rPr>
        <w:t>按</w:t>
      </w:r>
      <w:r w:rsidR="000B5E27" w:rsidRPr="00161222">
        <w:rPr>
          <w:rFonts w:ascii="仿宋" w:eastAsia="仿宋" w:hAnsi="仿宋" w:hint="eastAsia"/>
          <w:sz w:val="30"/>
          <w:szCs w:val="30"/>
        </w:rPr>
        <w:t>招租方案要求签署房屋租赁合同，本人（本单位）同意贵行</w:t>
      </w:r>
      <w:r w:rsidR="00161222">
        <w:rPr>
          <w:rFonts w:ascii="仿宋" w:eastAsia="仿宋" w:hAnsi="仿宋" w:hint="eastAsia"/>
          <w:sz w:val="30"/>
          <w:szCs w:val="30"/>
        </w:rPr>
        <w:t>不予退还</w:t>
      </w:r>
      <w:bookmarkStart w:id="0" w:name="_GoBack"/>
      <w:bookmarkEnd w:id="0"/>
      <w:r w:rsidR="000B5E27" w:rsidRPr="00161222">
        <w:rPr>
          <w:rFonts w:ascii="仿宋" w:eastAsia="仿宋" w:hAnsi="仿宋" w:cs="宋体" w:hint="eastAsia"/>
          <w:bCs/>
          <w:kern w:val="0"/>
          <w:sz w:val="30"/>
          <w:szCs w:val="30"/>
        </w:rPr>
        <w:t>招租保证金。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特此申请。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申请人：</w:t>
      </w:r>
    </w:p>
    <w:p w:rsidR="00C35A2B" w:rsidRPr="00161222" w:rsidRDefault="00C35A2B" w:rsidP="001C5934">
      <w:pPr>
        <w:rPr>
          <w:rFonts w:ascii="仿宋" w:eastAsia="仿宋" w:hAnsi="仿宋"/>
          <w:sz w:val="30"/>
          <w:szCs w:val="30"/>
        </w:rPr>
      </w:pPr>
      <w:r w:rsidRPr="00161222">
        <w:rPr>
          <w:rFonts w:ascii="仿宋" w:eastAsia="仿宋" w:hAnsi="仿宋" w:hint="eastAsia"/>
          <w:sz w:val="30"/>
          <w:szCs w:val="30"/>
        </w:rPr>
        <w:t xml:space="preserve">                                年  月  日</w:t>
      </w:r>
    </w:p>
    <w:sectPr w:rsidR="00C35A2B" w:rsidRPr="00161222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159" w:rsidRDefault="00CE0159" w:rsidP="0093325F">
      <w:r>
        <w:separator/>
      </w:r>
    </w:p>
  </w:endnote>
  <w:endnote w:type="continuationSeparator" w:id="0">
    <w:p w:rsidR="00CE0159" w:rsidRDefault="00CE0159" w:rsidP="00933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4215432"/>
      <w:docPartObj>
        <w:docPartGallery w:val="Page Numbers (Bottom of Page)"/>
        <w:docPartUnique/>
      </w:docPartObj>
    </w:sdtPr>
    <w:sdtEndPr/>
    <w:sdtContent>
      <w:p w:rsidR="007B7273" w:rsidRDefault="007B727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6F31" w:rsidRPr="00216F31">
          <w:rPr>
            <w:noProof/>
            <w:lang w:val="zh-CN"/>
          </w:rPr>
          <w:t>4</w:t>
        </w:r>
        <w:r>
          <w:fldChar w:fldCharType="end"/>
        </w:r>
      </w:p>
    </w:sdtContent>
  </w:sdt>
  <w:p w:rsidR="007B7273" w:rsidRDefault="007B72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159" w:rsidRDefault="00CE0159" w:rsidP="0093325F">
      <w:r>
        <w:separator/>
      </w:r>
    </w:p>
  </w:footnote>
  <w:footnote w:type="continuationSeparator" w:id="0">
    <w:p w:rsidR="00CE0159" w:rsidRDefault="00CE0159" w:rsidP="00933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AEF"/>
    <w:rsid w:val="0001376D"/>
    <w:rsid w:val="00026CE5"/>
    <w:rsid w:val="000310B7"/>
    <w:rsid w:val="0003526C"/>
    <w:rsid w:val="00052ECC"/>
    <w:rsid w:val="00054CDF"/>
    <w:rsid w:val="00070215"/>
    <w:rsid w:val="00072BBA"/>
    <w:rsid w:val="000827B1"/>
    <w:rsid w:val="0009017C"/>
    <w:rsid w:val="000B5E27"/>
    <w:rsid w:val="000C0777"/>
    <w:rsid w:val="000D3FBF"/>
    <w:rsid w:val="000F1B67"/>
    <w:rsid w:val="000F3754"/>
    <w:rsid w:val="00104E76"/>
    <w:rsid w:val="00114671"/>
    <w:rsid w:val="00140C42"/>
    <w:rsid w:val="0014658B"/>
    <w:rsid w:val="00150FA9"/>
    <w:rsid w:val="00152121"/>
    <w:rsid w:val="001523CB"/>
    <w:rsid w:val="00161222"/>
    <w:rsid w:val="00165045"/>
    <w:rsid w:val="00167326"/>
    <w:rsid w:val="00183F08"/>
    <w:rsid w:val="00184425"/>
    <w:rsid w:val="00184793"/>
    <w:rsid w:val="00191775"/>
    <w:rsid w:val="001934EC"/>
    <w:rsid w:val="001C5934"/>
    <w:rsid w:val="001C61B6"/>
    <w:rsid w:val="001E09F5"/>
    <w:rsid w:val="001E6F61"/>
    <w:rsid w:val="0020793F"/>
    <w:rsid w:val="00207A53"/>
    <w:rsid w:val="00216F31"/>
    <w:rsid w:val="00224335"/>
    <w:rsid w:val="002257A8"/>
    <w:rsid w:val="002328FF"/>
    <w:rsid w:val="00246B83"/>
    <w:rsid w:val="00254945"/>
    <w:rsid w:val="00260F1D"/>
    <w:rsid w:val="0026209D"/>
    <w:rsid w:val="0026790E"/>
    <w:rsid w:val="00280FF5"/>
    <w:rsid w:val="00284145"/>
    <w:rsid w:val="0028797F"/>
    <w:rsid w:val="002925D6"/>
    <w:rsid w:val="00292F3A"/>
    <w:rsid w:val="00296D7A"/>
    <w:rsid w:val="002A6C79"/>
    <w:rsid w:val="002C7D2E"/>
    <w:rsid w:val="002D474E"/>
    <w:rsid w:val="002D59C9"/>
    <w:rsid w:val="002F3915"/>
    <w:rsid w:val="00300360"/>
    <w:rsid w:val="00303D0E"/>
    <w:rsid w:val="0030431C"/>
    <w:rsid w:val="0030484A"/>
    <w:rsid w:val="003206F9"/>
    <w:rsid w:val="00326094"/>
    <w:rsid w:val="00326EAD"/>
    <w:rsid w:val="00331738"/>
    <w:rsid w:val="0033555E"/>
    <w:rsid w:val="0034209D"/>
    <w:rsid w:val="00342682"/>
    <w:rsid w:val="0034388F"/>
    <w:rsid w:val="003515D8"/>
    <w:rsid w:val="0036268E"/>
    <w:rsid w:val="0037064F"/>
    <w:rsid w:val="00374139"/>
    <w:rsid w:val="003829FD"/>
    <w:rsid w:val="003956A4"/>
    <w:rsid w:val="003B0DAB"/>
    <w:rsid w:val="003B74CE"/>
    <w:rsid w:val="003E24FA"/>
    <w:rsid w:val="004019B1"/>
    <w:rsid w:val="00410AE2"/>
    <w:rsid w:val="0044025C"/>
    <w:rsid w:val="0046386F"/>
    <w:rsid w:val="00471330"/>
    <w:rsid w:val="0047481D"/>
    <w:rsid w:val="00477A7B"/>
    <w:rsid w:val="004B5CA5"/>
    <w:rsid w:val="004D5043"/>
    <w:rsid w:val="004D5A95"/>
    <w:rsid w:val="004E0A73"/>
    <w:rsid w:val="004F34F7"/>
    <w:rsid w:val="00507F91"/>
    <w:rsid w:val="005134D0"/>
    <w:rsid w:val="00524F0E"/>
    <w:rsid w:val="005255BF"/>
    <w:rsid w:val="00562A2C"/>
    <w:rsid w:val="00573FEF"/>
    <w:rsid w:val="005841F2"/>
    <w:rsid w:val="00597037"/>
    <w:rsid w:val="005C0372"/>
    <w:rsid w:val="005C3F64"/>
    <w:rsid w:val="005F5D33"/>
    <w:rsid w:val="006174A3"/>
    <w:rsid w:val="006179CD"/>
    <w:rsid w:val="006268AF"/>
    <w:rsid w:val="00635C46"/>
    <w:rsid w:val="00643866"/>
    <w:rsid w:val="00644A4E"/>
    <w:rsid w:val="006722AB"/>
    <w:rsid w:val="00685A3B"/>
    <w:rsid w:val="006B37C1"/>
    <w:rsid w:val="006C1F3D"/>
    <w:rsid w:val="006C38A4"/>
    <w:rsid w:val="006C6E8A"/>
    <w:rsid w:val="006D0615"/>
    <w:rsid w:val="006D1539"/>
    <w:rsid w:val="006D6A8A"/>
    <w:rsid w:val="006F5DD9"/>
    <w:rsid w:val="00701251"/>
    <w:rsid w:val="00732C62"/>
    <w:rsid w:val="007374C3"/>
    <w:rsid w:val="007533EF"/>
    <w:rsid w:val="00762417"/>
    <w:rsid w:val="00775302"/>
    <w:rsid w:val="007912D4"/>
    <w:rsid w:val="00795C7F"/>
    <w:rsid w:val="007B1EAA"/>
    <w:rsid w:val="007B7273"/>
    <w:rsid w:val="007D2F48"/>
    <w:rsid w:val="007D68A7"/>
    <w:rsid w:val="007E14CC"/>
    <w:rsid w:val="007F1D2A"/>
    <w:rsid w:val="00801F71"/>
    <w:rsid w:val="00805395"/>
    <w:rsid w:val="00814AEB"/>
    <w:rsid w:val="008166C1"/>
    <w:rsid w:val="0081688D"/>
    <w:rsid w:val="0084207B"/>
    <w:rsid w:val="00843FD8"/>
    <w:rsid w:val="008500F3"/>
    <w:rsid w:val="00857A1A"/>
    <w:rsid w:val="0086298E"/>
    <w:rsid w:val="008953EC"/>
    <w:rsid w:val="008A422C"/>
    <w:rsid w:val="008C396D"/>
    <w:rsid w:val="008D1D56"/>
    <w:rsid w:val="008E7335"/>
    <w:rsid w:val="008F099F"/>
    <w:rsid w:val="00910D96"/>
    <w:rsid w:val="00912415"/>
    <w:rsid w:val="009238F8"/>
    <w:rsid w:val="00926EF4"/>
    <w:rsid w:val="00932581"/>
    <w:rsid w:val="0093325F"/>
    <w:rsid w:val="009422DF"/>
    <w:rsid w:val="00950B8C"/>
    <w:rsid w:val="009616AB"/>
    <w:rsid w:val="00966FB4"/>
    <w:rsid w:val="00967C32"/>
    <w:rsid w:val="00976C46"/>
    <w:rsid w:val="00977789"/>
    <w:rsid w:val="00983575"/>
    <w:rsid w:val="00991ACD"/>
    <w:rsid w:val="00996FBD"/>
    <w:rsid w:val="00997A56"/>
    <w:rsid w:val="009B1485"/>
    <w:rsid w:val="009B7D39"/>
    <w:rsid w:val="009C0030"/>
    <w:rsid w:val="009C2EBB"/>
    <w:rsid w:val="009C551A"/>
    <w:rsid w:val="009C759A"/>
    <w:rsid w:val="009D5C08"/>
    <w:rsid w:val="00A02CB4"/>
    <w:rsid w:val="00A04572"/>
    <w:rsid w:val="00A064AE"/>
    <w:rsid w:val="00A1180B"/>
    <w:rsid w:val="00A1285E"/>
    <w:rsid w:val="00A25FAA"/>
    <w:rsid w:val="00A50608"/>
    <w:rsid w:val="00A706FC"/>
    <w:rsid w:val="00A81EA3"/>
    <w:rsid w:val="00AA267B"/>
    <w:rsid w:val="00AA7B73"/>
    <w:rsid w:val="00AC33AA"/>
    <w:rsid w:val="00AC797E"/>
    <w:rsid w:val="00AD1296"/>
    <w:rsid w:val="00AD77A7"/>
    <w:rsid w:val="00AE1536"/>
    <w:rsid w:val="00B03D72"/>
    <w:rsid w:val="00B2769F"/>
    <w:rsid w:val="00B341FD"/>
    <w:rsid w:val="00B36AE3"/>
    <w:rsid w:val="00B451B2"/>
    <w:rsid w:val="00B51B39"/>
    <w:rsid w:val="00B556A2"/>
    <w:rsid w:val="00B70CAB"/>
    <w:rsid w:val="00B73E0F"/>
    <w:rsid w:val="00B74EC7"/>
    <w:rsid w:val="00B92F85"/>
    <w:rsid w:val="00BA18EB"/>
    <w:rsid w:val="00BB7BD6"/>
    <w:rsid w:val="00BC76F5"/>
    <w:rsid w:val="00BE7DAC"/>
    <w:rsid w:val="00BF1A1F"/>
    <w:rsid w:val="00BF7001"/>
    <w:rsid w:val="00C015C4"/>
    <w:rsid w:val="00C17176"/>
    <w:rsid w:val="00C236AA"/>
    <w:rsid w:val="00C35A2B"/>
    <w:rsid w:val="00C37BE9"/>
    <w:rsid w:val="00C4159E"/>
    <w:rsid w:val="00C52B6F"/>
    <w:rsid w:val="00C57A55"/>
    <w:rsid w:val="00C60356"/>
    <w:rsid w:val="00C65FCD"/>
    <w:rsid w:val="00C668FE"/>
    <w:rsid w:val="00C723C5"/>
    <w:rsid w:val="00C83E27"/>
    <w:rsid w:val="00CA3316"/>
    <w:rsid w:val="00CC07EA"/>
    <w:rsid w:val="00CC280F"/>
    <w:rsid w:val="00CE0159"/>
    <w:rsid w:val="00CE0A71"/>
    <w:rsid w:val="00CE1506"/>
    <w:rsid w:val="00CE36F9"/>
    <w:rsid w:val="00CF1E1B"/>
    <w:rsid w:val="00CF2075"/>
    <w:rsid w:val="00CF26A9"/>
    <w:rsid w:val="00D00528"/>
    <w:rsid w:val="00D0328F"/>
    <w:rsid w:val="00D0573C"/>
    <w:rsid w:val="00D05786"/>
    <w:rsid w:val="00D13570"/>
    <w:rsid w:val="00D20CF2"/>
    <w:rsid w:val="00D425A0"/>
    <w:rsid w:val="00D44D72"/>
    <w:rsid w:val="00D478B8"/>
    <w:rsid w:val="00D50683"/>
    <w:rsid w:val="00D567F7"/>
    <w:rsid w:val="00D57B92"/>
    <w:rsid w:val="00D61448"/>
    <w:rsid w:val="00D738BC"/>
    <w:rsid w:val="00D86A8E"/>
    <w:rsid w:val="00D9628A"/>
    <w:rsid w:val="00DA532B"/>
    <w:rsid w:val="00DB4AEF"/>
    <w:rsid w:val="00DB7CCC"/>
    <w:rsid w:val="00DC1F01"/>
    <w:rsid w:val="00DC3EA4"/>
    <w:rsid w:val="00DC4129"/>
    <w:rsid w:val="00DD380B"/>
    <w:rsid w:val="00DD54CE"/>
    <w:rsid w:val="00E01DBB"/>
    <w:rsid w:val="00E20CA6"/>
    <w:rsid w:val="00E21ADD"/>
    <w:rsid w:val="00E244F2"/>
    <w:rsid w:val="00E37610"/>
    <w:rsid w:val="00E96C1B"/>
    <w:rsid w:val="00EA4EE3"/>
    <w:rsid w:val="00EB7682"/>
    <w:rsid w:val="00EC3555"/>
    <w:rsid w:val="00ED1C0C"/>
    <w:rsid w:val="00F07F36"/>
    <w:rsid w:val="00F13B24"/>
    <w:rsid w:val="00F225C1"/>
    <w:rsid w:val="00F30BFB"/>
    <w:rsid w:val="00F4125D"/>
    <w:rsid w:val="00F47632"/>
    <w:rsid w:val="00F609BD"/>
    <w:rsid w:val="00F70EA9"/>
    <w:rsid w:val="00F81714"/>
    <w:rsid w:val="00F84A2A"/>
    <w:rsid w:val="00F8795C"/>
    <w:rsid w:val="00F9182D"/>
    <w:rsid w:val="00F91C62"/>
    <w:rsid w:val="00FA1CE8"/>
    <w:rsid w:val="00FB6B39"/>
    <w:rsid w:val="00FE0C43"/>
    <w:rsid w:val="00FE5129"/>
    <w:rsid w:val="00FE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DB4AEF"/>
  </w:style>
  <w:style w:type="paragraph" w:styleId="a3">
    <w:name w:val="header"/>
    <w:basedOn w:val="a"/>
    <w:link w:val="Char"/>
    <w:uiPriority w:val="99"/>
    <w:unhideWhenUsed/>
    <w:rsid w:val="00933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32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3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325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962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9628A"/>
    <w:rPr>
      <w:sz w:val="18"/>
      <w:szCs w:val="18"/>
    </w:rPr>
  </w:style>
  <w:style w:type="paragraph" w:styleId="a6">
    <w:name w:val="Normal (Web)"/>
    <w:basedOn w:val="a"/>
    <w:uiPriority w:val="99"/>
    <w:unhideWhenUsed/>
    <w:rsid w:val="00C37BE9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Date"/>
    <w:basedOn w:val="a"/>
    <w:next w:val="a"/>
    <w:link w:val="Char2"/>
    <w:uiPriority w:val="99"/>
    <w:semiHidden/>
    <w:unhideWhenUsed/>
    <w:rsid w:val="00C65FC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C65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BF102-B4C4-43B2-B86C-C69EC20B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1152</Words>
  <Characters>1383</Characters>
  <Application>Microsoft Office Word</Application>
  <DocSecurity>0</DocSecurity>
  <Lines>153</Lines>
  <Paragraphs>168</Paragraphs>
  <ScaleCrop>false</ScaleCrop>
  <Company>xmrcb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黄雪红</dc:creator>
  <cp:lastModifiedBy>叶佳和</cp:lastModifiedBy>
  <cp:revision>2</cp:revision>
  <cp:lastPrinted>2023-04-24T06:35:00Z</cp:lastPrinted>
  <dcterms:created xsi:type="dcterms:W3CDTF">2024-01-08T01:37:00Z</dcterms:created>
  <dcterms:modified xsi:type="dcterms:W3CDTF">2024-01-08T01:37:00Z</dcterms:modified>
</cp:coreProperties>
</file>